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2B9784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4A7E5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B9FA4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42FBC" w14:textId="2529072F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RMK Kirde regioon</w:t>
            </w:r>
          </w:p>
        </w:tc>
      </w:tr>
      <w:tr w:rsidR="00D807CB" w:rsidRPr="00B4508D" w14:paraId="2F740B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281D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25642" w14:textId="448DEA5C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70004459</w:t>
            </w:r>
          </w:p>
        </w:tc>
      </w:tr>
      <w:tr w:rsidR="00D807CB" w:rsidRPr="00B4508D" w14:paraId="68F1484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E637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B702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3A7DD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6EC5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7A94B5" w14:textId="18968F2F" w:rsidR="005B4552" w:rsidRPr="00B4508D" w:rsidRDefault="009F5DEE" w:rsidP="005365A3">
            <w:pPr>
              <w:rPr>
                <w:sz w:val="20"/>
                <w:szCs w:val="20"/>
              </w:rPr>
            </w:pPr>
            <w:r w:rsidRPr="009F5DEE">
              <w:rPr>
                <w:sz w:val="20"/>
                <w:szCs w:val="20"/>
              </w:rPr>
              <w:t>Mõisa/3, Sagadi küla, 45403 Haljala vald, Lääne-Viru maakond</w:t>
            </w:r>
          </w:p>
        </w:tc>
      </w:tr>
      <w:tr w:rsidR="00D807CB" w:rsidRPr="00B4508D" w14:paraId="04172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26A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BD168F" w14:textId="36FFA4D4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5132901</w:t>
            </w:r>
          </w:p>
        </w:tc>
      </w:tr>
      <w:tr w:rsidR="00D807CB" w:rsidRPr="00B4508D" w14:paraId="7806584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9039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96A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814B5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75CFD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F167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4ADD9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8EBE6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721F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EBC84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74E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03B827" w14:textId="057D1D08" w:rsidR="005B4552" w:rsidRPr="00B4508D" w:rsidRDefault="00A30F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Urmas Alaküla</w:t>
            </w:r>
          </w:p>
        </w:tc>
      </w:tr>
      <w:tr w:rsidR="00D807CB" w:rsidRPr="00B4508D" w14:paraId="450CE48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3E09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758F71" w14:textId="3BE5C63B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7007">
              <w:rPr>
                <w:sz w:val="20"/>
                <w:szCs w:val="20"/>
              </w:rPr>
              <w:t>1593</w:t>
            </w:r>
            <w:r w:rsidR="002341EC">
              <w:rPr>
                <w:sz w:val="20"/>
                <w:szCs w:val="20"/>
              </w:rPr>
              <w:t>41</w:t>
            </w:r>
          </w:p>
        </w:tc>
      </w:tr>
      <w:tr w:rsidR="001047DA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DDEC0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9A6BA0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3BD5B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E83B83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E3EAF7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44C4F1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B592A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C8DC8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9C0ED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57B1C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F0572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E826AA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43B3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3D01D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7C55B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A8789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4CEDB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48E1F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12BC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E64F9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46D8F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CC2320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9A54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B52E6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C1B4E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0BFC7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8FD5E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11FE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66B38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0279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4E9EE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638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204D0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B7BC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D36E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47BB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F9B2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53E3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CB44F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7256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6A8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EE3A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1961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CEE8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C554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4727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C5FDB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8D0C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DE99FB" w14:textId="08D0A6D6" w:rsidR="00B4508D" w:rsidRPr="00B4508D" w:rsidRDefault="00126DD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</w:t>
            </w:r>
          </w:p>
        </w:tc>
      </w:tr>
      <w:tr w:rsidR="00B4508D" w:rsidRPr="00B4508D" w14:paraId="2D51936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A30C8E" w14:textId="44F1D15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E7678">
              <w:rPr>
                <w:b/>
                <w:sz w:val="20"/>
                <w:szCs w:val="20"/>
              </w:rPr>
              <w:t>13161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256A78" w14:textId="45E7F866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 xml:space="preserve">Tee </w:t>
            </w:r>
            <w:proofErr w:type="spellStart"/>
            <w:r w:rsidRPr="00B4508D">
              <w:rPr>
                <w:b/>
                <w:sz w:val="20"/>
                <w:szCs w:val="20"/>
              </w:rPr>
              <w:t>nimi:</w:t>
            </w:r>
            <w:r w:rsidR="00126DDF" w:rsidRPr="00126DDF">
              <w:rPr>
                <w:b/>
                <w:sz w:val="20"/>
                <w:szCs w:val="20"/>
              </w:rPr>
              <w:t>Lagedi-Oru</w:t>
            </w:r>
            <w:proofErr w:type="spellEnd"/>
            <w:r w:rsidR="00126DDF" w:rsidRPr="00126DDF">
              <w:rPr>
                <w:b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87250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499DA1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B8883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91B7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32FF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83F0D1" w14:textId="47E60F27" w:rsidR="00B4508D" w:rsidRPr="00B4508D" w:rsidRDefault="008537F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BA34CD" w14:textId="3BAE9324" w:rsidR="00B4508D" w:rsidRPr="00B4508D" w:rsidRDefault="008537F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4508D" w:rsidRPr="00B4508D" w14:paraId="1842EE1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1B36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0B3C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42F9DD5" w14:textId="71664363" w:rsidR="00B4508D" w:rsidRPr="00B4508D" w:rsidRDefault="008537F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1C6F21D" w14:textId="7FCC97A9" w:rsidR="00B4508D" w:rsidRPr="00B4508D" w:rsidRDefault="008537F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B4508D" w:rsidRPr="00B4508D" w14:paraId="7EB635B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B3F0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1D13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A8E2C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412F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7080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36EE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5BAE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D50B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86FB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25B5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CA5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478F6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9BC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668A4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8285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54A19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6C64A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962827" w14:textId="77777777" w:rsidR="00634275" w:rsidRPr="00634275" w:rsidRDefault="00634275" w:rsidP="00634275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634275">
              <w:rPr>
                <w:rFonts w:ascii="Times New Roman" w:hAnsi="Times New Roman" w:cs="Times New Roman"/>
                <w:sz w:val="20"/>
                <w:szCs w:val="20"/>
              </w:rPr>
              <w:t>RMK kirde regioon palub luba korraliste lageraiete teostamiseks  Lagedi-Oru tee ääres kilomeetritel 0,2-0,5 ja 0,7-1,1.  Katastriüksus  80301:001:0892</w:t>
            </w:r>
          </w:p>
          <w:p w14:paraId="310A3BC9" w14:textId="7B3962C0" w:rsidR="00B4508D" w:rsidRPr="00B4508D" w:rsidRDefault="00634275" w:rsidP="0063427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275">
              <w:rPr>
                <w:rFonts w:ascii="Times New Roman" w:hAnsi="Times New Roman" w:cs="Times New Roman"/>
                <w:sz w:val="20"/>
                <w:szCs w:val="20"/>
              </w:rPr>
              <w:t>Tööde teostamise aeg on 2</w:t>
            </w:r>
            <w:r w:rsidR="007049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34275">
              <w:rPr>
                <w:rFonts w:ascii="Times New Roman" w:hAnsi="Times New Roman" w:cs="Times New Roman"/>
                <w:sz w:val="20"/>
                <w:szCs w:val="20"/>
              </w:rPr>
              <w:t>.03.2025-15.04.2025. Ladustamist maantee äärde ei toimu.</w:t>
            </w:r>
          </w:p>
        </w:tc>
      </w:tr>
      <w:tr w:rsidR="00B4508D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128C3C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6130B2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6192DA57" w:rsidR="00B4508D" w:rsidRPr="00B4508D" w:rsidRDefault="004E767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Põldoja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C7F7F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244F9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E2A84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19ABB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82957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6B0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21D8E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9C278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C5DDA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85B1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F943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26DDF"/>
    <w:rsid w:val="001274DE"/>
    <w:rsid w:val="00187867"/>
    <w:rsid w:val="001962F9"/>
    <w:rsid w:val="001A1679"/>
    <w:rsid w:val="001C16E3"/>
    <w:rsid w:val="001F241A"/>
    <w:rsid w:val="002019B0"/>
    <w:rsid w:val="002335FB"/>
    <w:rsid w:val="002341EC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7007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28B6"/>
    <w:rsid w:val="004E6E66"/>
    <w:rsid w:val="004E7678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4275"/>
    <w:rsid w:val="00641C1A"/>
    <w:rsid w:val="0064686F"/>
    <w:rsid w:val="00653864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4964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37F8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5DEE"/>
    <w:rsid w:val="00A10605"/>
    <w:rsid w:val="00A30317"/>
    <w:rsid w:val="00A30C94"/>
    <w:rsid w:val="00A30F2D"/>
    <w:rsid w:val="00A72FA2"/>
    <w:rsid w:val="00A80427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0E26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36C"/>
    <w:rsid w:val="00F1649C"/>
    <w:rsid w:val="00F24835"/>
    <w:rsid w:val="00F30A5C"/>
    <w:rsid w:val="00F52882"/>
    <w:rsid w:val="00F54E31"/>
    <w:rsid w:val="00F56A56"/>
    <w:rsid w:val="00F5786E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4262F298-8193-4721-87F2-CA21FE1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8042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80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Erki Põldoja | RMK</cp:lastModifiedBy>
  <cp:revision>2</cp:revision>
  <cp:lastPrinted>2013-01-31T06:41:00Z</cp:lastPrinted>
  <dcterms:created xsi:type="dcterms:W3CDTF">2025-03-26T20:09:00Z</dcterms:created>
  <dcterms:modified xsi:type="dcterms:W3CDTF">2025-03-26T20:09:00Z</dcterms:modified>
</cp:coreProperties>
</file>